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6531D3E7" w:rsidR="007D226D" w:rsidRDefault="00C52783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2013 Ford 1.6L EcoB</w:t>
      </w:r>
      <w:r w:rsidR="0081571C">
        <w:rPr>
          <w:b/>
          <w:sz w:val="36"/>
          <w:szCs w:val="36"/>
        </w:rPr>
        <w:t xml:space="preserve">oost Engine </w:t>
      </w:r>
      <w:r w:rsidR="005E7113">
        <w:rPr>
          <w:b/>
          <w:sz w:val="36"/>
          <w:szCs w:val="36"/>
        </w:rPr>
        <w:t xml:space="preserve">Tier </w:t>
      </w:r>
      <w:r w:rsidR="001160BE">
        <w:rPr>
          <w:b/>
          <w:sz w:val="36"/>
          <w:szCs w:val="36"/>
        </w:rPr>
        <w:t>2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4C8358E7" w:rsidR="00BE48FD" w:rsidRDefault="0081571C" w:rsidP="002F3BFB">
      <w:r>
        <w:rPr>
          <w:i/>
        </w:rPr>
        <w:t>2013 Ford 1.6L Eco</w:t>
      </w:r>
      <w:r w:rsidR="00C52783">
        <w:rPr>
          <w:i/>
        </w:rPr>
        <w:t>B</w:t>
      </w:r>
      <w:r>
        <w:rPr>
          <w:i/>
        </w:rPr>
        <w:t xml:space="preserve">oost Engine </w:t>
      </w:r>
      <w:r w:rsidR="00E25023" w:rsidRPr="00E25023">
        <w:rPr>
          <w:i/>
        </w:rPr>
        <w:t xml:space="preserve">Tier </w:t>
      </w:r>
      <w:r w:rsidR="001160BE">
        <w:rPr>
          <w:i/>
        </w:rPr>
        <w:t>2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C52783">
        <w:t>8</w:t>
      </w:r>
      <w:r w:rsidR="00C75647">
        <w:t>-</w:t>
      </w:r>
      <w:r w:rsidR="005648F7">
        <w:t>10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C52783">
        <w:t>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7D41B7">
        <w:trPr>
          <w:trHeight w:val="593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3917FEF9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4F520C5" w14:textId="709CC91C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C52783">
              <w:t>EcoB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C6BB6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6FC47ED" w14:textId="4BAF6A66" w:rsidR="00865C7A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C52783">
              <w:t>EcoB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BSFC.pdf</w:t>
            </w:r>
          </w:p>
        </w:tc>
        <w:tc>
          <w:tcPr>
            <w:tcW w:w="557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0F094FBD" w14:textId="3A51BAF3" w:rsidR="00865C7A" w:rsidRPr="001B303C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C52783">
              <w:t>EcoB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BSFC.emf</w:t>
            </w:r>
          </w:p>
        </w:tc>
        <w:tc>
          <w:tcPr>
            <w:tcW w:w="557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EEB045" w14:textId="49D27DDE" w:rsidR="00865C7A" w:rsidRDefault="00865C7A" w:rsidP="001160BE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C52783">
              <w:t>EcoB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57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D75DD8F" w14:textId="38582C97" w:rsidR="000B5CA9" w:rsidRPr="00C42E95" w:rsidRDefault="000B5CA9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C52783">
              <w:t>EcoB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57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13B32C" w14:textId="597B6F61" w:rsidR="000B5CA9" w:rsidRDefault="000B5CA9" w:rsidP="001160BE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81571C">
              <w:t>Eco</w:t>
            </w:r>
            <w:r w:rsidR="00C52783">
              <w:t>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9A2D94">
              <w:rPr>
                <w:rFonts w:eastAsia="Times New Roman" w:cs="Times New Roman"/>
                <w:lang w:val="en"/>
              </w:rPr>
              <w:t xml:space="preserve"> Data.xlsx</w:t>
            </w:r>
          </w:p>
        </w:tc>
        <w:tc>
          <w:tcPr>
            <w:tcW w:w="557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6388B071" w14:textId="046253AD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</w:t>
            </w:r>
            <w:r w:rsidR="0081571C">
              <w:rPr>
                <w:rFonts w:eastAsia="Times New Roman" w:cs="Times New Roman"/>
                <w:lang w:val="en"/>
              </w:rPr>
              <w:t>3_Ford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>
              <w:rPr>
                <w:rFonts w:eastAsia="Times New Roman" w:cs="Times New Roman"/>
                <w:lang w:val="en"/>
              </w:rPr>
              <w:t>Eco</w:t>
            </w:r>
            <w:r w:rsidR="0081571C">
              <w:rPr>
                <w:rFonts w:eastAsia="Times New Roman" w:cs="Times New Roman"/>
                <w:lang w:val="en"/>
              </w:rPr>
              <w:t>boost</w:t>
            </w:r>
            <w:r w:rsidR="001E10DD">
              <w:rPr>
                <w:rFonts w:eastAsia="Times New Roman" w:cs="Times New Roman"/>
                <w:lang w:val="en"/>
              </w:rPr>
              <w:t>_</w:t>
            </w:r>
            <w:bookmarkStart w:id="0" w:name="_GoBack"/>
            <w:bookmarkEnd w:id="0"/>
            <w:r w:rsidR="001E10DD">
              <w:rPr>
                <w:rFonts w:eastAsia="Times New Roman" w:cs="Times New Roman"/>
                <w:lang w:val="en"/>
              </w:rPr>
              <w:t>1L6</w:t>
            </w:r>
          </w:p>
          <w:p w14:paraId="7C883D31" w14:textId="6C27721E" w:rsidR="000B5CA9" w:rsidRDefault="002453B1" w:rsidP="0081571C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_</w:t>
            </w:r>
            <w:r w:rsidR="000B5CA9">
              <w:rPr>
                <w:rFonts w:eastAsia="Times New Roman" w:cs="Times New Roman"/>
                <w:lang w:val="en"/>
              </w:rPr>
              <w:t>Tier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57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C52783">
      <w:pPr>
        <w:spacing w:after="24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6DECC443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C52783">
        <w:t>2018</w:t>
      </w:r>
      <w:r w:rsidR="00BA6FA1">
        <w:t>-</w:t>
      </w:r>
      <w:r w:rsidR="005B6CFF">
        <w:t>10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E10DD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451D"/>
    <w:rsid w:val="005648F7"/>
    <w:rsid w:val="00573525"/>
    <w:rsid w:val="00580AE2"/>
    <w:rsid w:val="005839DE"/>
    <w:rsid w:val="00586696"/>
    <w:rsid w:val="00597ADF"/>
    <w:rsid w:val="005A23F9"/>
    <w:rsid w:val="005B276A"/>
    <w:rsid w:val="005B388C"/>
    <w:rsid w:val="005B6CFF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E6AB3"/>
    <w:rsid w:val="007F06FD"/>
    <w:rsid w:val="00812266"/>
    <w:rsid w:val="0081571C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2D94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2783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C6BB6"/>
    <w:rsid w:val="00DD161B"/>
    <w:rsid w:val="00DD27FD"/>
    <w:rsid w:val="00DE11B7"/>
    <w:rsid w:val="00DE4FC6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0D2C2-306E-48BB-B233-834E00C5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113</cp:revision>
  <cp:lastPrinted>2017-06-14T19:14:00Z</cp:lastPrinted>
  <dcterms:created xsi:type="dcterms:W3CDTF">2017-05-25T19:32:00Z</dcterms:created>
  <dcterms:modified xsi:type="dcterms:W3CDTF">2018-10-24T11:23:00Z</dcterms:modified>
</cp:coreProperties>
</file>